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232B45" w:rsidRPr="008F4A7E" w:rsidTr="00FA2BD1">
        <w:trPr>
          <w:jc w:val="right"/>
        </w:trPr>
        <w:tc>
          <w:tcPr>
            <w:tcW w:w="3084" w:type="dxa"/>
          </w:tcPr>
          <w:p w:rsidR="00BF13BB" w:rsidRDefault="00232B45" w:rsidP="00BF13B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5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5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32B45" w:rsidRPr="008F4A7E" w:rsidRDefault="00232B45" w:rsidP="00EF48C4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E5E6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264E6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F7E9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4A7E">
        <w:rPr>
          <w:rFonts w:ascii="Times New Roman" w:hAnsi="Times New Roman" w:cs="Times New Roman"/>
          <w:b w:val="0"/>
          <w:sz w:val="24"/>
          <w:szCs w:val="28"/>
        </w:rPr>
        <w:t>Таблица 1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8F4A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5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8F4A7E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F4A7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601" w:type="dxa"/>
        <w:tblLook w:val="04A0"/>
      </w:tblPr>
      <w:tblGrid>
        <w:gridCol w:w="8506"/>
        <w:gridCol w:w="1701"/>
      </w:tblGrid>
      <w:tr w:rsidR="00B271A1" w:rsidRPr="008F4A7E" w:rsidTr="00E336F5">
        <w:trPr>
          <w:cantSplit/>
          <w:tblHeader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Сумма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Агерзинское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120,0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Алькеевское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Асеевское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Балтачевское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Бирючевское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Ильбяковское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Какре-Елгинское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Карамалинское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Мальбагушское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179,6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Масягутовское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Микулинское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Сапеевское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Сарлинское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Сухояшское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Тойкинское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Уразаевское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Урманаевское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Учаллинское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Чалпинское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Чемодуровское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79,7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Чубар-Абдулловское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Карасинское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Кривоозерское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Старотатарско-Адамское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Бутлеровское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Войкинское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Курналинское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Майнское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Подлесно-Шенталинское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Родниковское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Среднетиганское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92,2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Степношенталинское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Ялкынское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Старокамкинское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Старохурадинское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Старочелнинское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Шибашинское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Аппаковское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Багряж-Никольское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96,1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Бишмунчинское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85,2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Бутинское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Верхнеакташское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Верхнемактаминское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164,5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Ерсубайкинское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Калейкинское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Кама-Исмагиловское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108,4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Кичуйское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381,5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Кичучатовское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169,7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Клементейкинское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171,8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Кузайкинское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160,8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Маметьевское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Миннибаевское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Нижнеабдулловское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163,6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133,0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Новотроицкое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Сиренькинское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Старосуркинское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52,9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Сулеевское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Ямашинское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213,5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Ямашское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Большеболгоярское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Верхнеиндырчинское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Ишеевское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Чуру-Барышевское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Салиховское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Татарско-Кандызское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53,7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Шалтинское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Кудашевское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Наратлинское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Новосумароковское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Бик-Утеевское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Верхнелащинское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Кошки-Теняковское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Черки-Кильдуразское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Чувашско-Кищаковское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Энтуганское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Большемеминское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Бурнашевское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142,1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Введенско-Слободское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407,1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355,5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Канашское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Кильдеевское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Коргузинское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Кураловское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Майданское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Набережно-Морквашское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385,8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Нижнеуслонское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Новорусско-Маматкозинское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85,6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Шеланговское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112,8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Ямбулатовское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5 073,9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Айбашское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Березкинское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Большековалинское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Дачное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Село-Алатское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Семиозерское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285,8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Большекачкинское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297,1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Костенеевское сельское поселение Елабужского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88,2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Лекаревское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Поспеловское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Татарско-Дюм-Дюмское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Елабуга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504,5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Бухарайское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Верхненалимское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Гулькинское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Дуртмунчинское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Кадыровское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Нижнебишевское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Новоспасское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Поручиковское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Сармаш-Башское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Старо-Мавринское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Тюгеевское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Урсаевское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Чубуклинское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Бишнинское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Большеачасырское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51,5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Большекургузинское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Большеширданское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Большеякинское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156,9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Кугеевское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Нижнеураспугинское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Русско-Азелеевское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Большекайбицкое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Большерусаковское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Муралинское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42,3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Ульянковское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52,6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Балтачевское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Большебуртасское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Большекармалинское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Большесалтыковское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Кирельское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Клянчеевское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Красновидовское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Малосалтыковское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Осинниковское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Старобарышевское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Староказеевское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Уразлинское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Янгасалское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Кирбинское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Куюковское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Малоелгинское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Матюшинское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292,2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Нармонское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132,7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419,3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Пелевское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Песчано-Ковалинское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Сокуровское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114,6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Среднедевятовское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Столбищенское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2 216,2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Татарско-Сараловское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67,0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Татарско-Янтыкское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Чирповское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Зай-Каратайское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Кармалкинское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Куакбашское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32,1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Мукмин-Каратайское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Нижнечершилинское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65,3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Новочершилинское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174,3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Письмянское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Староиштерякское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Урмышлинское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91,8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Федотовское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Албайское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75,8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Ишкеевское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Нижнеошминское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352,6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Омарское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Отарское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Уразбахтинское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Бизякинское сельское поселение Менделеевского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57,7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Аюское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Кадряковское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Коноваловское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Наратлы-Кичуское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Новомазинское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Старомазинское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55,9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Юшадинское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Амикеевское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Баланнинское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89,8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Баюковское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47,4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Большечекмакское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Варяш-Башское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Кряш-Шуранское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53,8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Мелля-Тамакское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48,3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Нижнетабынское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89,3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Уразметьевское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Простинское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51,2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Нижнекамск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2 555,4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Азеевское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Акбуринское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Буревестниковское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63,1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92,8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Зиреклинское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249,9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Петропавловское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71,9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Черемуховское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Шахмайкинское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129,7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Амзинское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Биляр-Озерское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Богдашкинское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Елаурское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Кичкальнинское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Мамыковское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Новоиглайкинское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Староальметьевское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Старочелнинское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Тимерлекское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Чулпановское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Белкинское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Кибячинское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Кобяковское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67,1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Ковалинское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Кулаевское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73,5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Янцеварское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Бетьковское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Большеошнякское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Большесалтанское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Азалаковское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64,6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Большенуркеевское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Иляксазское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Кавзияковское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Карашай-Сакловское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Лешев-Тамакское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Лякинское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Муртыш-Тамакское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Новоимянское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Рангазарское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59,2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Саклов-Башское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Старо-Имянское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Старокаширское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Старомензелябашское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Шарлиареминское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Бураковское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Измерское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Краснослободское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Кузнечихинское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Среднеюрткульское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Ямбухтинское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22,0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Жуковское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Кошки-Новотимбаевское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Сюндюковское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Федоровское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Азьмушкинское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83,9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Биклянское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Биюрганское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Бурдинское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45,5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Калмиинское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138,2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Малошильнинское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399,0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Мусабай-Заводское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Нижнесуыксинское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Семекеевское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Староабдуловское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Стародрюшское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Шильнебашское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112,2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Яна-Булякское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Беркет-Ключевское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Карамышевское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40,3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Кутеминское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Мордовско-Афонькинское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Нижнекармалкинское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Новокадеевское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22,1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Старокадеевское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Староутямышское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Шешминское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Адельшинское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124,1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44,9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Исляйкинское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Кубасское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Кутлушкинское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Нарат-Елгинское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Совхозно-Галактионовское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Староромашкинское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Татарско-Баганинское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165,0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Татарско-Елтанское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Четырчинское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Чувашско-Елтанское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Акбашское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Байрякинское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Дым-Тамакское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Каракашлинское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250,2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Ташкичуйское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7 963,6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7 910,2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3 840,7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  <w:shd w:val="clear" w:color="auto" w:fill="auto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4 691,2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3 190,8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748,1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  <w:shd w:val="clear" w:color="auto" w:fill="auto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667,3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  <w:shd w:val="clear" w:color="auto" w:fill="auto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4 630,4</w:t>
            </w:r>
          </w:p>
        </w:tc>
      </w:tr>
      <w:tr w:rsidR="00394AEF" w:rsidRPr="009F0D5B" w:rsidTr="00394AEF">
        <w:trPr>
          <w:cantSplit/>
        </w:trPr>
        <w:tc>
          <w:tcPr>
            <w:tcW w:w="8506" w:type="dxa"/>
            <w:shd w:val="clear" w:color="auto" w:fill="auto"/>
          </w:tcPr>
          <w:p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66 746,5</w:t>
            </w:r>
          </w:p>
        </w:tc>
      </w:tr>
      <w:tr w:rsidR="00394AEF" w:rsidRPr="00FE19BF" w:rsidTr="00394AEF">
        <w:trPr>
          <w:cantSplit/>
        </w:trPr>
        <w:tc>
          <w:tcPr>
            <w:tcW w:w="8506" w:type="dxa"/>
          </w:tcPr>
          <w:p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127 145,0</w:t>
            </w:r>
          </w:p>
        </w:tc>
      </w:tr>
    </w:tbl>
    <w:p w:rsidR="00394AEF" w:rsidRDefault="00394AEF"/>
    <w:p w:rsidR="00EF48C4" w:rsidRDefault="00EF48C4"/>
    <w:p w:rsidR="00E264E6" w:rsidRPr="008F4A7E" w:rsidRDefault="00E264E6">
      <w:pPr>
        <w:rPr>
          <w:highlight w:val="yellow"/>
        </w:rPr>
      </w:pPr>
    </w:p>
    <w:p w:rsidR="00232B45" w:rsidRPr="008F4A7E" w:rsidRDefault="00232B45" w:rsidP="00E54B58">
      <w:pPr>
        <w:spacing w:after="100"/>
        <w:rPr>
          <w:highlight w:val="yellow"/>
        </w:rPr>
      </w:pPr>
    </w:p>
    <w:p w:rsidR="00232B45" w:rsidRPr="008F4A7E" w:rsidRDefault="00232B45">
      <w:pPr>
        <w:rPr>
          <w:highlight w:val="yellow"/>
        </w:rPr>
      </w:pPr>
      <w:r w:rsidRPr="008F4A7E">
        <w:rPr>
          <w:highlight w:val="yellow"/>
        </w:rPr>
        <w:br w:type="page"/>
      </w:r>
    </w:p>
    <w:p w:rsidR="000B7CEC" w:rsidRPr="005976DD" w:rsidRDefault="00232B45" w:rsidP="00232B45">
      <w:pPr>
        <w:jc w:val="right"/>
        <w:rPr>
          <w:sz w:val="24"/>
        </w:rPr>
      </w:pPr>
      <w:r w:rsidRPr="005976DD">
        <w:rPr>
          <w:sz w:val="24"/>
        </w:rPr>
        <w:lastRenderedPageBreak/>
        <w:t>Таблица 2</w:t>
      </w:r>
    </w:p>
    <w:p w:rsidR="00232B45" w:rsidRPr="005976DD" w:rsidRDefault="00232B45" w:rsidP="00232B45">
      <w:pPr>
        <w:jc w:val="right"/>
        <w:rPr>
          <w:sz w:val="24"/>
        </w:rPr>
      </w:pPr>
    </w:p>
    <w:p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5976DD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в плановом периоде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6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7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5976DD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5976D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601" w:type="dxa"/>
        <w:tblLook w:val="04A0"/>
      </w:tblPr>
      <w:tblGrid>
        <w:gridCol w:w="7797"/>
        <w:gridCol w:w="1276"/>
        <w:gridCol w:w="1276"/>
      </w:tblGrid>
      <w:tr w:rsidR="00B271A1" w:rsidRPr="005976DD" w:rsidTr="00DF1941">
        <w:trPr>
          <w:cantSplit/>
          <w:tblHeader/>
        </w:trPr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Сумма</w:t>
            </w:r>
          </w:p>
        </w:tc>
      </w:tr>
      <w:tr w:rsidR="00B271A1" w:rsidRPr="005976DD" w:rsidTr="00DF1941">
        <w:trPr>
          <w:cantSplit/>
          <w:tblHeader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394AEF">
              <w:rPr>
                <w:sz w:val="24"/>
                <w:szCs w:val="24"/>
              </w:rPr>
              <w:t>6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394AEF">
              <w:rPr>
                <w:sz w:val="24"/>
                <w:szCs w:val="24"/>
              </w:rPr>
              <w:t>7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Агерзинское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Алькеевское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Асеевское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Балтачевское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Бирючевское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Вахитовское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Ильбяковское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Какре-Елгинское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Карамалинское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Мальбагушское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171,5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Масягутовское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Микулинское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146,3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Сарлинское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Сухояшское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Уразаевское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Урманаевское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Учаллинское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Чалпинское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Чемодуровское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Чубар-Абдулловское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Карасинское сельское поселение Аксубаевского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Старотатарско-Адамское сельское поселение Аксубаевского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Бутлеровское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lastRenderedPageBreak/>
              <w:t>Войкинское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Родниковское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Сахаровское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Среднетиганское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Степношенталинское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Ялкынское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Кошкинское сельское поселение</w:t>
            </w:r>
            <w:r w:rsidRPr="00F60EE7">
              <w:rPr>
                <w:sz w:val="24"/>
                <w:szCs w:val="24"/>
              </w:rPr>
              <w:t xml:space="preserve">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Старохурадинское сельское поселение</w:t>
            </w:r>
            <w:r w:rsidRPr="00F60EE7">
              <w:rPr>
                <w:sz w:val="24"/>
                <w:szCs w:val="24"/>
              </w:rPr>
              <w:t xml:space="preserve">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Старочелнинское сельское поселение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Шибашинское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F60EE7">
              <w:rPr>
                <w:sz w:val="24"/>
                <w:szCs w:val="24"/>
              </w:rPr>
              <w:t>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Альметьевское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Аппаковское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Багряж-Никольское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Бишмунчинское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Борискинское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Бутинское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Васильевское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Верхнеакташское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Верхнемактаминское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Елховское сельское поселение</w:t>
            </w:r>
            <w:r w:rsidRPr="00F60EE7">
              <w:rPr>
                <w:sz w:val="24"/>
                <w:szCs w:val="24"/>
              </w:rPr>
              <w:t xml:space="preserve">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Кама-Исмагиловское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Кичуйское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Кичучатовское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148,2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Клементейкинское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154,1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159,7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Кузайкинское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Маметьевское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lastRenderedPageBreak/>
              <w:t>Миннибаевское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 xml:space="preserve">Нижнеабдулловское сельское поселение Альметьевского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Новотроицкое сельское поселение</w:t>
            </w:r>
            <w:r w:rsidRPr="00072046">
              <w:rPr>
                <w:sz w:val="24"/>
                <w:szCs w:val="24"/>
              </w:rPr>
              <w:t xml:space="preserve">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Сиренькинское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Старосуркинское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Сулеевское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134,2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Ямашинское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203,8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город Альметьевск </w:t>
            </w:r>
            <w:r w:rsidRPr="00A079EB">
              <w:rPr>
                <w:sz w:val="24"/>
                <w:szCs w:val="24"/>
              </w:rPr>
              <w:t>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1 346,8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2 278,0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Верхнеиндырчинское сельское поселение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Ишеевское сельское поселение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11,5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Чуру-Барышевское сельское поселение</w:t>
            </w:r>
            <w:r w:rsidRPr="00A079EB">
              <w:rPr>
                <w:sz w:val="24"/>
                <w:szCs w:val="24"/>
              </w:rPr>
              <w:t xml:space="preserve">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Салиховское сельское поселение</w:t>
            </w:r>
            <w:r w:rsidRPr="00A079EB">
              <w:rPr>
                <w:sz w:val="24"/>
                <w:szCs w:val="24"/>
              </w:rPr>
              <w:t xml:space="preserve"> Бавлинского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Татарско-Кандызское сельское поселение </w:t>
            </w:r>
            <w:r w:rsidRPr="00A079EB">
              <w:rPr>
                <w:sz w:val="24"/>
                <w:szCs w:val="24"/>
              </w:rPr>
              <w:t>Бавлинского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A079EB">
              <w:rPr>
                <w:sz w:val="24"/>
                <w:szCs w:val="24"/>
              </w:rPr>
              <w:t>Кудашевское сельское поселение Бугульминского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Наратлинское сельское поселение Бугульминского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Верхнелащинское сельское поселение</w:t>
            </w:r>
            <w:r w:rsidRPr="00285D48">
              <w:rPr>
                <w:sz w:val="24"/>
                <w:szCs w:val="24"/>
              </w:rPr>
              <w:t xml:space="preserve"> 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A21931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 xml:space="preserve">Черки-Кильдуразское сельское поселение </w:t>
            </w:r>
            <w:bookmarkStart w:id="0" w:name="_GoBack"/>
            <w:bookmarkEnd w:id="0"/>
            <w:r w:rsidRPr="00285D48">
              <w:rPr>
                <w:sz w:val="24"/>
                <w:szCs w:val="24"/>
              </w:rPr>
              <w:t>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Энтуганское сельское поселение</w:t>
            </w:r>
            <w:r w:rsidRPr="00285D48">
              <w:rPr>
                <w:sz w:val="24"/>
                <w:szCs w:val="24"/>
              </w:rPr>
              <w:t xml:space="preserve"> 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Большемеминское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Бурнашевское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126,1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127,1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Вахитовское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Введенско-Слободское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393,8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Верхнеуслонское сельское поселение</w:t>
            </w:r>
            <w:r w:rsidRPr="00285D48">
              <w:rPr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337,2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366,3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>Канашское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Кильдеевское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Коргузинское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Кураловское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285D48">
              <w:rPr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Майданское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Набережно-Морквашское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344,3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Нижнеуслонское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Новорусско-Маматкозинское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Шеланговское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Ямбулатовское сельское поселение</w:t>
            </w:r>
            <w:r w:rsidRPr="00285D48">
              <w:rPr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5 836,9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7 298,7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Айбашское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73,7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Большековалинское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Дачное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Село-Алатское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C77EC4">
              <w:rPr>
                <w:sz w:val="24"/>
                <w:szCs w:val="24"/>
              </w:rPr>
              <w:t>Семиозерское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Большекачкинское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262,2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Костенеевское сельское поселение 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Поспеловское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город Елабуга</w:t>
            </w:r>
            <w:r>
              <w:rPr>
                <w:sz w:val="24"/>
                <w:szCs w:val="24"/>
              </w:rPr>
              <w:t xml:space="preserve"> </w:t>
            </w:r>
            <w:r w:rsidRPr="00CE5DB8">
              <w:rPr>
                <w:sz w:val="24"/>
                <w:szCs w:val="24"/>
              </w:rPr>
              <w:t>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2 969,2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Бухарайское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Гулькинское сельское поселение </w:t>
            </w:r>
            <w:r w:rsidRPr="00CE5DB8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Дуртмунчинское сельское поселение</w:t>
            </w:r>
            <w:r w:rsidRPr="00CE5DB8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Кадыровское сельское поселение</w:t>
            </w:r>
            <w:r w:rsidRPr="00CE5DB8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 xml:space="preserve">Нижнебишевское сельское поселение </w:t>
            </w:r>
            <w:r w:rsidRPr="00E85803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Поручиковское сельское поселение</w:t>
            </w:r>
            <w:r w:rsidRPr="00E85803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Сармаш-Башское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Старо-Мавринское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Тюгеевское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Чубуклинское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E85803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Бишнинское сельское поселение</w:t>
            </w:r>
            <w:r w:rsidRPr="00E85803">
              <w:rPr>
                <w:sz w:val="24"/>
                <w:szCs w:val="24"/>
              </w:rPr>
              <w:t xml:space="preserve">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Большеачасырское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Большекургузинское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124,3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Большеширданское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Большеякинское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130,8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Нижнеураспугинское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Русско-Азелеевское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Большерусаковское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1,2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Муралинское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Ульянковское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Балтачевское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Большебуртасское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Большекармалинское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Клянчеевское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Красновидовское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Малосалтыковское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Осинниковское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Старобарышевское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 xml:space="preserve">Староказеевское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Уразлинское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Державинское сельское поселение</w:t>
            </w:r>
            <w:r w:rsidRPr="009B6D66">
              <w:rPr>
                <w:sz w:val="24"/>
                <w:szCs w:val="24"/>
              </w:rPr>
              <w:t xml:space="preserve">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Кирбинское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104D56">
              <w:rPr>
                <w:sz w:val="24"/>
                <w:szCs w:val="24"/>
              </w:rPr>
              <w:t>Куюковское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Малоелгинское сельское поселение</w:t>
            </w:r>
            <w:r>
              <w:rPr>
                <w:sz w:val="24"/>
                <w:szCs w:val="24"/>
              </w:rPr>
              <w:t xml:space="preserve"> </w:t>
            </w:r>
            <w:r w:rsidRPr="009B6D66">
              <w:rPr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Матюшинское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266,7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269,4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Нармонское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336,3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Пелевское сельское поселение</w:t>
            </w:r>
            <w:r w:rsidRPr="00506F75">
              <w:rPr>
                <w:sz w:val="24"/>
                <w:szCs w:val="24"/>
              </w:rPr>
              <w:t xml:space="preserve">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Песчано-Ковалинское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Сокуровское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Среднедевятовское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Столбищенское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2 115,4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2 199,3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Татарско-Сараловское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55,7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Татарско-Янтыкское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Чирповское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Глазовское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Зай-Каратайское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Кармалкинское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Куакбашское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Мичуринское сельское поселение </w:t>
            </w:r>
            <w:r w:rsidRPr="00040CC0">
              <w:rPr>
                <w:sz w:val="24"/>
                <w:szCs w:val="24"/>
              </w:rPr>
              <w:t>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Мукмин-Каратайское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Нижнечершилинское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Новочершилинское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155,9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Староиштерякское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lastRenderedPageBreak/>
              <w:t>Урмышлинское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Федотовское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Албайское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Ишкеевское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Нижнеошминское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316,4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Омарское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Уразбахтинское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Бизякинское сельское поселение Менделеевского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Аюское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Кадряковское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Коноваловское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Наратлы-Кичуское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Николаевское сельское поселение </w:t>
            </w:r>
            <w:r w:rsidRPr="00040CC0">
              <w:rPr>
                <w:sz w:val="24"/>
                <w:szCs w:val="24"/>
              </w:rPr>
              <w:t>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Новомазинское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Старомазинское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Юшадинское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Амикеевское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Баланнинское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75,2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Баюковское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Большечекмакское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Варяш-Башское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Кряш-Шуранское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Мелля-Тамакское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Нижнетабынское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lastRenderedPageBreak/>
              <w:t>Октябрьское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Уразметьевское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Простинское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город Нижнекамск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3 761,2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4 224,8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Азеевское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Акбуринское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Буревестниковское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87,6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Зиреклинское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239,9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101,0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Петропавловское сельское поселение</w:t>
            </w:r>
            <w:r w:rsidRPr="00040CC0">
              <w:rPr>
                <w:sz w:val="24"/>
                <w:szCs w:val="24"/>
              </w:rPr>
              <w:t xml:space="preserve">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Утяшкинское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Черемуховское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66,1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Шахмайкинское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Амзинское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E6FEE" w:rsidRDefault="00EC7AF6" w:rsidP="005E200A">
            <w:pPr>
              <w:spacing w:after="60"/>
              <w:rPr>
                <w:sz w:val="24"/>
                <w:szCs w:val="24"/>
              </w:rPr>
            </w:pPr>
            <w:r w:rsidRPr="00AE6FEE">
              <w:rPr>
                <w:sz w:val="24"/>
                <w:szCs w:val="24"/>
              </w:rPr>
              <w:t>Андреевское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Биляр-Озерское сельское поселение</w:t>
            </w:r>
            <w:r w:rsidRPr="00AE6FEE">
              <w:rPr>
                <w:sz w:val="24"/>
                <w:szCs w:val="24"/>
              </w:rPr>
              <w:t xml:space="preserve">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Богдашкинское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Елаурское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Кичкальнинское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Мамыковское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931CA">
              <w:rPr>
                <w:sz w:val="24"/>
                <w:szCs w:val="24"/>
              </w:rPr>
              <w:t>Новоиглайкинское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</w:tr>
      <w:tr w:rsidR="00EC7AF6" w:rsidRPr="00BC0345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931CA">
              <w:rPr>
                <w:sz w:val="24"/>
                <w:szCs w:val="24"/>
              </w:rPr>
              <w:lastRenderedPageBreak/>
              <w:t>Староальметьевское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E931CA">
              <w:rPr>
                <w:sz w:val="24"/>
                <w:szCs w:val="24"/>
              </w:rPr>
              <w:t>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Старочелнинское сельское поселение</w:t>
            </w:r>
            <w:r w:rsidRPr="00E931CA">
              <w:rPr>
                <w:sz w:val="24"/>
                <w:szCs w:val="24"/>
              </w:rPr>
              <w:t xml:space="preserve">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Чулпановское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Белкинское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Кобяковское сельское поселение</w:t>
            </w:r>
            <w:r w:rsidRPr="00173804">
              <w:rPr>
                <w:sz w:val="24"/>
                <w:szCs w:val="24"/>
              </w:rPr>
              <w:t xml:space="preserve">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Ковалинское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Кулаевское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Янцеварское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Азалаковское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Альметьевское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53,0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Большенуркеевское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Иляксазское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Кавзияковское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Карашай-Сакловское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Лешев-Тамакское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Лякинское сельское поселение</w:t>
            </w:r>
            <w:r w:rsidRPr="00173804">
              <w:rPr>
                <w:sz w:val="24"/>
                <w:szCs w:val="24"/>
              </w:rPr>
              <w:t xml:space="preserve">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1,1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Муртыш-Тамакское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Новоимянское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Рангазарское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Саклов-Башское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Старо-Имянское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Старокаширское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lastRenderedPageBreak/>
              <w:t>Старомензелябашское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Шарлиареминское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Бураковское сельское поселение</w:t>
            </w:r>
            <w:r w:rsidRPr="00173804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Измерское сельское поселение</w:t>
            </w:r>
            <w:r w:rsidRPr="00173804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62,9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Краснослободское сельское поселение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Среднеюрткульское сельское поселение</w:t>
            </w:r>
            <w:r w:rsidRPr="00FB6C29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FB6C29">
              <w:rPr>
                <w:sz w:val="24"/>
                <w:szCs w:val="24"/>
              </w:rPr>
              <w:t>Ямбухтинское сельское поселение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Жуковское сельское поселение</w:t>
            </w:r>
            <w:r w:rsidRPr="00FB6C29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Кошки-Новотимбаевское сельское поселение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Сюндюковское сельское поселение</w:t>
            </w:r>
            <w:r w:rsidRPr="001E2235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Федоровское сельское поселение</w:t>
            </w:r>
            <w:r w:rsidRPr="001E2235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Азьмушкинское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Биклянское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227,8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Биюрганское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Бурдинское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Калмиинское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121,6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120,0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Малошильнинское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163,6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347,2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345,8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Мусабай-Заводское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Нижнесуыксинское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186,4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Семекеевское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Староабдуловское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Шильнебашское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137,6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Яна-Булякское сельское поселение </w:t>
            </w:r>
            <w:r w:rsidRPr="00AB0A2A">
              <w:rPr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Карамышевское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Кутеминское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Мордовско-Афонькинское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Нижнекармалкинское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>Новокадеевское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Старокадеевское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39,6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Староутямышское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Шешминское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Адельшинское сельское поселение </w:t>
            </w:r>
            <w:r w:rsidRPr="00D57D6C">
              <w:rPr>
                <w:sz w:val="24"/>
                <w:szCs w:val="24"/>
              </w:rPr>
              <w:t>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105,9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Большетолкишское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Исляйкинское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22,0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Кутлушкинское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3,7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Малотолкишское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Нарат-Елгинское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Староромашкинское сельское поселение </w:t>
            </w:r>
            <w:r w:rsidRPr="00D57D6C">
              <w:rPr>
                <w:sz w:val="24"/>
                <w:szCs w:val="24"/>
              </w:rPr>
              <w:t>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Татарско-Баганинское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147,2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Татарско-Елтанское сельское поселение</w:t>
            </w:r>
            <w:r w:rsidRPr="00D57D6C">
              <w:rPr>
                <w:sz w:val="24"/>
                <w:szCs w:val="24"/>
              </w:rPr>
              <w:t xml:space="preserve">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Четырчинское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14,4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Чувашско-Елтанское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78,9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Байрякинское сельское поселение Ютазинского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9,2</w:t>
            </w:r>
          </w:p>
        </w:tc>
      </w:tr>
      <w:tr w:rsidR="00EC7AF6" w:rsidRPr="002000B1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Каракашлинское сельское поселение Ютазинского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219,5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10 099,0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11 360,1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8 821,7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10 781,4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5 532,0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6 466,0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3 862,9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3 713,4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4 186,5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3 936,9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920,5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1 104,0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683,2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972,5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11 008,3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10 080,9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 xml:space="preserve">город Казань 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100 356,7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108 663,6</w:t>
            </w:r>
          </w:p>
        </w:tc>
      </w:tr>
      <w:tr w:rsidR="00EC7AF6" w:rsidRPr="00D57D6C" w:rsidTr="00EC7AF6">
        <w:trPr>
          <w:cantSplit/>
        </w:trPr>
        <w:tc>
          <w:tcPr>
            <w:tcW w:w="7797" w:type="dxa"/>
            <w:shd w:val="clear" w:color="auto" w:fill="auto"/>
          </w:tcPr>
          <w:p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174 061,9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189 305,1</w:t>
            </w:r>
          </w:p>
        </w:tc>
      </w:tr>
    </w:tbl>
    <w:p w:rsidR="00232B45" w:rsidRPr="00C0421A" w:rsidRDefault="00232B45" w:rsidP="00E264E6">
      <w:pPr>
        <w:rPr>
          <w:sz w:val="24"/>
        </w:rPr>
      </w:pPr>
    </w:p>
    <w:sectPr w:rsidR="00232B45" w:rsidRPr="00C0421A" w:rsidSect="00232B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D99" w:rsidRDefault="00045D99" w:rsidP="00232B45">
      <w:r>
        <w:separator/>
      </w:r>
    </w:p>
  </w:endnote>
  <w:endnote w:type="continuationSeparator" w:id="0">
    <w:p w:rsidR="00045D99" w:rsidRDefault="00045D99" w:rsidP="00232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D99" w:rsidRDefault="00045D99" w:rsidP="00232B45">
      <w:r>
        <w:separator/>
      </w:r>
    </w:p>
  </w:footnote>
  <w:footnote w:type="continuationSeparator" w:id="0">
    <w:p w:rsidR="00045D99" w:rsidRDefault="00045D99" w:rsidP="00232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045492"/>
      <w:docPartObj>
        <w:docPartGallery w:val="Page Numbers (Top of Page)"/>
        <w:docPartUnique/>
      </w:docPartObj>
    </w:sdtPr>
    <w:sdtContent>
      <w:p w:rsidR="00E336F5" w:rsidRDefault="002B5BF8">
        <w:pPr>
          <w:pStyle w:val="a6"/>
          <w:jc w:val="center"/>
        </w:pPr>
        <w:r w:rsidRPr="006E5E6E">
          <w:rPr>
            <w:sz w:val="24"/>
            <w:szCs w:val="24"/>
          </w:rPr>
          <w:fldChar w:fldCharType="begin"/>
        </w:r>
        <w:r w:rsidR="00E336F5" w:rsidRPr="006E5E6E">
          <w:rPr>
            <w:sz w:val="24"/>
            <w:szCs w:val="24"/>
          </w:rPr>
          <w:instrText>PAGE   \* MERGEFORMAT</w:instrText>
        </w:r>
        <w:r w:rsidRPr="006E5E6E">
          <w:rPr>
            <w:sz w:val="24"/>
            <w:szCs w:val="24"/>
          </w:rPr>
          <w:fldChar w:fldCharType="separate"/>
        </w:r>
        <w:r w:rsidR="00F56417">
          <w:rPr>
            <w:noProof/>
            <w:sz w:val="24"/>
            <w:szCs w:val="24"/>
          </w:rPr>
          <w:t>21</w:t>
        </w:r>
        <w:r w:rsidRPr="006E5E6E">
          <w:rPr>
            <w:sz w:val="24"/>
            <w:szCs w:val="24"/>
          </w:rPr>
          <w:fldChar w:fldCharType="end"/>
        </w:r>
      </w:p>
    </w:sdtContent>
  </w:sdt>
  <w:p w:rsidR="00E336F5" w:rsidRDefault="00E336F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B45"/>
    <w:rsid w:val="00001D66"/>
    <w:rsid w:val="00011892"/>
    <w:rsid w:val="00045D99"/>
    <w:rsid w:val="000B7CEC"/>
    <w:rsid w:val="00157106"/>
    <w:rsid w:val="001716D8"/>
    <w:rsid w:val="00232B45"/>
    <w:rsid w:val="00260341"/>
    <w:rsid w:val="002B5BF8"/>
    <w:rsid w:val="00317BE6"/>
    <w:rsid w:val="00394AEF"/>
    <w:rsid w:val="003B3CE6"/>
    <w:rsid w:val="004669DC"/>
    <w:rsid w:val="004B13D8"/>
    <w:rsid w:val="004B45C8"/>
    <w:rsid w:val="00536668"/>
    <w:rsid w:val="00557374"/>
    <w:rsid w:val="005845AC"/>
    <w:rsid w:val="005976DD"/>
    <w:rsid w:val="005E3797"/>
    <w:rsid w:val="005F517F"/>
    <w:rsid w:val="006634D5"/>
    <w:rsid w:val="00673A00"/>
    <w:rsid w:val="00674AA2"/>
    <w:rsid w:val="006E5E6E"/>
    <w:rsid w:val="00733B97"/>
    <w:rsid w:val="00762D05"/>
    <w:rsid w:val="0078058B"/>
    <w:rsid w:val="007A6121"/>
    <w:rsid w:val="00816A1F"/>
    <w:rsid w:val="00820739"/>
    <w:rsid w:val="008678C4"/>
    <w:rsid w:val="008F32AE"/>
    <w:rsid w:val="008F4A7E"/>
    <w:rsid w:val="008F7E9E"/>
    <w:rsid w:val="009A62E9"/>
    <w:rsid w:val="00A21931"/>
    <w:rsid w:val="00A62561"/>
    <w:rsid w:val="00AA69E1"/>
    <w:rsid w:val="00AE4F82"/>
    <w:rsid w:val="00AE5C1C"/>
    <w:rsid w:val="00B05E2C"/>
    <w:rsid w:val="00B271A1"/>
    <w:rsid w:val="00B36109"/>
    <w:rsid w:val="00BF13BB"/>
    <w:rsid w:val="00BF13D7"/>
    <w:rsid w:val="00C0421A"/>
    <w:rsid w:val="00C90CB2"/>
    <w:rsid w:val="00CA6AE6"/>
    <w:rsid w:val="00DF1941"/>
    <w:rsid w:val="00E264E6"/>
    <w:rsid w:val="00E336F5"/>
    <w:rsid w:val="00E54B58"/>
    <w:rsid w:val="00E96E71"/>
    <w:rsid w:val="00EC0486"/>
    <w:rsid w:val="00EC7AF6"/>
    <w:rsid w:val="00ED4DC3"/>
    <w:rsid w:val="00EF48C4"/>
    <w:rsid w:val="00F11056"/>
    <w:rsid w:val="00F51CB3"/>
    <w:rsid w:val="00F56417"/>
    <w:rsid w:val="00FA2BD1"/>
    <w:rsid w:val="00FA61F1"/>
    <w:rsid w:val="00FB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6988</Words>
  <Characters>39836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2022-09-17T08:38:00Z</cp:lastPrinted>
  <dcterms:created xsi:type="dcterms:W3CDTF">2024-12-16T10:33:00Z</dcterms:created>
  <dcterms:modified xsi:type="dcterms:W3CDTF">2024-12-16T10:33:00Z</dcterms:modified>
</cp:coreProperties>
</file>